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44" w:rsidRDefault="004E2844" w:rsidP="004E28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FORMULÁRIO MUDANÇA DE ORIENTADOR E COMPROMETIMENTO DO ORIENTANDO</w:t>
      </w:r>
    </w:p>
    <w:p w:rsidR="004E2844" w:rsidRDefault="004E2844" w:rsidP="004E28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E2844" w:rsidRDefault="004E2844" w:rsidP="004E28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Informo que eu, Prof.(a.) ________________________________, formado em ______________________________ e com Pós-Graduação em   ______________________________ aceito orientar o(a) acadêmico(a) ______________________________ do Curso de </w:t>
      </w:r>
      <w:r>
        <w:rPr>
          <w:rFonts w:ascii="Arial" w:hAnsi="Arial" w:cs="Arial"/>
          <w:sz w:val="24"/>
          <w:szCs w:val="24"/>
        </w:rPr>
        <w:t>Gestão Ambiental</w:t>
      </w:r>
      <w:r>
        <w:rPr>
          <w:rFonts w:ascii="Arial" w:hAnsi="Arial" w:cs="Arial"/>
          <w:sz w:val="24"/>
          <w:szCs w:val="24"/>
        </w:rPr>
        <w:t xml:space="preserve"> na elaboração do seu Projeto de Pesquisa e do seu Trabalho de Conclusão de Curso, durante o __________ semestre</w:t>
      </w:r>
      <w:r>
        <w:rPr>
          <w:rFonts w:ascii="Arial" w:hAnsi="Arial" w:cs="Arial"/>
          <w:sz w:val="24"/>
          <w:szCs w:val="24"/>
        </w:rPr>
        <w:t xml:space="preserve"> de 201_</w:t>
      </w:r>
      <w:r>
        <w:rPr>
          <w:rFonts w:ascii="Arial" w:hAnsi="Arial" w:cs="Arial"/>
          <w:sz w:val="24"/>
          <w:szCs w:val="24"/>
        </w:rPr>
        <w:t>. Estou ciente que o acadêmico cumpriu as etapas anteriores com outro orientador e que terá menos tempo para cumprir as etapas até a finalização do seu trabalho de conclusão de curso.</w:t>
      </w:r>
    </w:p>
    <w:p w:rsidR="004E2844" w:rsidRDefault="004E2844" w:rsidP="004E28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E2844" w:rsidRDefault="004E2844" w:rsidP="004E284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O(</w:t>
      </w:r>
      <w:proofErr w:type="gramEnd"/>
      <w:r>
        <w:rPr>
          <w:rFonts w:ascii="Arial" w:hAnsi="Arial" w:cs="Arial"/>
          <w:sz w:val="24"/>
          <w:szCs w:val="24"/>
        </w:rPr>
        <w:t xml:space="preserve">A) orientando(a) compromete-se a comparecer às orientações agendadas em comum acordo e a cumprir com as leituras e tarefas estabelecidas pelo(a) Orientador(a). </w:t>
      </w:r>
    </w:p>
    <w:p w:rsidR="004E2844" w:rsidRDefault="004E2844" w:rsidP="004E2844">
      <w:pPr>
        <w:jc w:val="both"/>
        <w:rPr>
          <w:rFonts w:ascii="Arial" w:hAnsi="Arial" w:cs="Arial"/>
          <w:sz w:val="24"/>
          <w:szCs w:val="24"/>
        </w:rPr>
      </w:pPr>
    </w:p>
    <w:p w:rsidR="004E2844" w:rsidRDefault="004E2844" w:rsidP="004E28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517"/>
        <w:gridCol w:w="4517"/>
      </w:tblGrid>
      <w:tr w:rsidR="004E2844" w:rsidTr="004E2844">
        <w:tc>
          <w:tcPr>
            <w:tcW w:w="4605" w:type="dxa"/>
            <w:vAlign w:val="center"/>
            <w:hideMark/>
          </w:tcPr>
          <w:p w:rsidR="004E2844" w:rsidRDefault="004E2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  <w:tc>
          <w:tcPr>
            <w:tcW w:w="4605" w:type="dxa"/>
            <w:vAlign w:val="center"/>
            <w:hideMark/>
          </w:tcPr>
          <w:p w:rsidR="004E2844" w:rsidRDefault="004E2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</w:tr>
      <w:tr w:rsidR="004E2844" w:rsidTr="004E2844">
        <w:tc>
          <w:tcPr>
            <w:tcW w:w="4605" w:type="dxa"/>
            <w:vAlign w:val="center"/>
            <w:hideMark/>
          </w:tcPr>
          <w:p w:rsidR="004E2844" w:rsidRDefault="004E2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Orientador(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4605" w:type="dxa"/>
            <w:vAlign w:val="center"/>
            <w:hideMark/>
          </w:tcPr>
          <w:p w:rsidR="004E2844" w:rsidRDefault="004E2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Orientando(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</w:tr>
    </w:tbl>
    <w:p w:rsidR="004E2844" w:rsidRDefault="004E2844" w:rsidP="004E2844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4E2844" w:rsidRDefault="004E2844" w:rsidP="004E2844">
      <w:pPr>
        <w:jc w:val="both"/>
        <w:rPr>
          <w:rFonts w:ascii="Arial" w:hAnsi="Arial" w:cs="Arial"/>
          <w:sz w:val="24"/>
          <w:szCs w:val="24"/>
        </w:rPr>
      </w:pPr>
    </w:p>
    <w:p w:rsidR="004E2844" w:rsidRDefault="004E2844" w:rsidP="004E28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605"/>
      </w:tblGrid>
      <w:tr w:rsidR="004E2844" w:rsidTr="004E2844">
        <w:tc>
          <w:tcPr>
            <w:tcW w:w="4605" w:type="dxa"/>
            <w:vAlign w:val="center"/>
            <w:hideMark/>
          </w:tcPr>
          <w:p w:rsidR="004E2844" w:rsidRDefault="004E2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acordo: ____________________</w:t>
            </w:r>
          </w:p>
        </w:tc>
      </w:tr>
      <w:tr w:rsidR="004E2844" w:rsidTr="004E2844">
        <w:tc>
          <w:tcPr>
            <w:tcW w:w="4605" w:type="dxa"/>
            <w:vAlign w:val="center"/>
            <w:hideMark/>
          </w:tcPr>
          <w:p w:rsidR="004E2844" w:rsidRDefault="004E2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orientador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</w:tr>
    </w:tbl>
    <w:p w:rsidR="004E2844" w:rsidRDefault="004E2844" w:rsidP="004E2844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4E2844" w:rsidRDefault="004E2844" w:rsidP="004E28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</w:p>
    <w:p w:rsidR="004E2844" w:rsidRDefault="004E2844" w:rsidP="004E28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Dourados, _______ de 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201__.</w:t>
      </w:r>
    </w:p>
    <w:p w:rsidR="005E3F7D" w:rsidRPr="004E2844" w:rsidRDefault="005E3F7D" w:rsidP="004E2844"/>
    <w:sectPr w:rsidR="005E3F7D" w:rsidRPr="004E2844" w:rsidSect="0022156A">
      <w:headerReference w:type="default" r:id="rId6"/>
      <w:footerReference w:type="default" r:id="rId7"/>
      <w:pgSz w:w="11906" w:h="16838"/>
      <w:pgMar w:top="1417" w:right="1133" w:bottom="1417" w:left="1701" w:header="708" w:footer="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BA3" w:rsidRDefault="00BB5BA3" w:rsidP="00E4172B">
      <w:pPr>
        <w:spacing w:after="0" w:line="240" w:lineRule="auto"/>
      </w:pPr>
      <w:r>
        <w:separator/>
      </w:r>
    </w:p>
  </w:endnote>
  <w:endnote w:type="continuationSeparator" w:id="0">
    <w:p w:rsidR="00BB5BA3" w:rsidRDefault="00BB5BA3" w:rsidP="00E4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19" w:rsidRPr="0078010E" w:rsidRDefault="003D1D19" w:rsidP="00907E86">
    <w:pPr>
      <w:pStyle w:val="Rodap"/>
      <w:spacing w:before="120"/>
      <w:jc w:val="center"/>
      <w:rPr>
        <w:rFonts w:ascii="Times New Roman" w:hAnsi="Times New Roman" w:cs="Times New Roman"/>
        <w:sz w:val="18"/>
        <w:szCs w:val="18"/>
      </w:rPr>
    </w:pPr>
    <w:r w:rsidRPr="0078010E">
      <w:rPr>
        <w:rFonts w:ascii="Times New Roman" w:hAnsi="Times New Roman" w:cs="Times New Roman"/>
        <w:sz w:val="18"/>
        <w:szCs w:val="18"/>
      </w:rPr>
      <w:t>Secretaria de Gradu</w:t>
    </w:r>
    <w:r w:rsidR="003C4543">
      <w:rPr>
        <w:rFonts w:ascii="Times New Roman" w:hAnsi="Times New Roman" w:cs="Times New Roman"/>
        <w:sz w:val="18"/>
        <w:szCs w:val="18"/>
      </w:rPr>
      <w:t>ação – Curso de</w:t>
    </w:r>
    <w:r w:rsidRPr="0078010E">
      <w:rPr>
        <w:rFonts w:ascii="Times New Roman" w:hAnsi="Times New Roman" w:cs="Times New Roman"/>
        <w:sz w:val="18"/>
        <w:szCs w:val="18"/>
      </w:rPr>
      <w:t xml:space="preserve"> Gestão Ambiental</w:t>
    </w:r>
  </w:p>
  <w:p w:rsidR="003D1D19" w:rsidRPr="0078010E" w:rsidRDefault="003D1D19" w:rsidP="00907E86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BB00F6">
      <w:rPr>
        <w:rFonts w:ascii="Times New Roman" w:hAnsi="Times New Roman" w:cs="Times New Roman"/>
        <w:b/>
        <w:sz w:val="18"/>
        <w:szCs w:val="18"/>
      </w:rPr>
      <w:t>Fone</w:t>
    </w:r>
    <w:r w:rsidR="003C4543">
      <w:rPr>
        <w:rFonts w:ascii="Times New Roman" w:hAnsi="Times New Roman" w:cs="Times New Roman"/>
        <w:sz w:val="18"/>
        <w:szCs w:val="18"/>
      </w:rPr>
      <w:t>: (67) 3410-2193</w:t>
    </w:r>
    <w:r w:rsidR="00FD5C75" w:rsidRPr="0078010E">
      <w:rPr>
        <w:rFonts w:ascii="Times New Roman" w:hAnsi="Times New Roman" w:cs="Times New Roman"/>
        <w:sz w:val="18"/>
        <w:szCs w:val="18"/>
      </w:rPr>
      <w:t xml:space="preserve"> </w:t>
    </w:r>
    <w:r w:rsidR="00FD5C75" w:rsidRPr="0078010E">
      <w:rPr>
        <w:rFonts w:ascii="Times New Roman" w:hAnsi="Times New Roman" w:cs="Times New Roman"/>
        <w:sz w:val="18"/>
        <w:szCs w:val="18"/>
      </w:rPr>
      <w:tab/>
    </w:r>
    <w:proofErr w:type="gramStart"/>
    <w:r w:rsidR="00FD5C75" w:rsidRPr="00BB00F6">
      <w:rPr>
        <w:rFonts w:ascii="Times New Roman" w:hAnsi="Times New Roman" w:cs="Times New Roman"/>
        <w:b/>
        <w:sz w:val="18"/>
        <w:szCs w:val="18"/>
      </w:rPr>
      <w:t>e-mail:</w:t>
    </w:r>
    <w:r w:rsidR="003C4543">
      <w:rPr>
        <w:rFonts w:ascii="Times New Roman" w:hAnsi="Times New Roman" w:cs="Times New Roman"/>
        <w:sz w:val="18"/>
        <w:szCs w:val="18"/>
      </w:rPr>
      <w:t>alessandrafequetia</w:t>
    </w:r>
    <w:r w:rsidR="00FD5C75" w:rsidRPr="003C4543">
      <w:rPr>
        <w:rFonts w:ascii="Times New Roman" w:hAnsi="Times New Roman" w:cs="Times New Roman"/>
        <w:sz w:val="18"/>
        <w:szCs w:val="18"/>
      </w:rPr>
      <w:t>@ufgd.edu.br</w:t>
    </w:r>
    <w:r w:rsidR="003C4543">
      <w:rPr>
        <w:rFonts w:ascii="Times New Roman" w:hAnsi="Times New Roman" w:cs="Times New Roman"/>
        <w:sz w:val="18"/>
        <w:szCs w:val="18"/>
      </w:rPr>
      <w:t>/simonececcon@ufgd.edu.br</w:t>
    </w:r>
    <w:proofErr w:type="gramEnd"/>
  </w:p>
  <w:p w:rsidR="00907E86" w:rsidRPr="0078010E" w:rsidRDefault="005B5340" w:rsidP="0022156A">
    <w:pPr>
      <w:pStyle w:val="Rodap"/>
      <w:spacing w:before="120"/>
      <w:jc w:val="center"/>
      <w:rPr>
        <w:rFonts w:ascii="Times New Roman" w:hAnsi="Times New Roman" w:cs="Times New Roman"/>
        <w:sz w:val="18"/>
        <w:szCs w:val="18"/>
      </w:rPr>
    </w:pPr>
    <w:r w:rsidRPr="0078010E">
      <w:rPr>
        <w:rFonts w:ascii="Times New Roman" w:hAnsi="Times New Roman" w:cs="Times New Roman"/>
        <w:sz w:val="18"/>
        <w:szCs w:val="18"/>
      </w:rPr>
      <w:t xml:space="preserve">Rodovia Dourados – </w:t>
    </w:r>
    <w:proofErr w:type="spellStart"/>
    <w:r w:rsidRPr="0078010E">
      <w:rPr>
        <w:rFonts w:ascii="Times New Roman" w:hAnsi="Times New Roman" w:cs="Times New Roman"/>
        <w:sz w:val="18"/>
        <w:szCs w:val="18"/>
      </w:rPr>
      <w:t>Itahum</w:t>
    </w:r>
    <w:proofErr w:type="spellEnd"/>
    <w:r w:rsidRPr="0078010E">
      <w:rPr>
        <w:rFonts w:ascii="Times New Roman" w:hAnsi="Times New Roman" w:cs="Times New Roman"/>
        <w:sz w:val="18"/>
        <w:szCs w:val="18"/>
      </w:rPr>
      <w:t>, Km 12,</w:t>
    </w:r>
    <w:r w:rsidR="0078010E" w:rsidRPr="0078010E">
      <w:rPr>
        <w:rFonts w:ascii="Times New Roman" w:hAnsi="Times New Roman" w:cs="Times New Roman"/>
        <w:sz w:val="18"/>
        <w:szCs w:val="18"/>
      </w:rPr>
      <w:t xml:space="preserve"> Cidade Universitária         </w:t>
    </w:r>
    <w:r w:rsidRPr="0078010E">
      <w:rPr>
        <w:rFonts w:ascii="Times New Roman" w:hAnsi="Times New Roman" w:cs="Times New Roman"/>
        <w:sz w:val="18"/>
        <w:szCs w:val="18"/>
      </w:rPr>
      <w:t xml:space="preserve"> CEP: 79.804-970, Caixa Postal: </w:t>
    </w:r>
    <w:r w:rsidR="0078010E" w:rsidRPr="0078010E">
      <w:rPr>
        <w:rFonts w:ascii="Times New Roman" w:hAnsi="Times New Roman" w:cs="Times New Roman"/>
        <w:sz w:val="18"/>
        <w:szCs w:val="18"/>
      </w:rPr>
      <w:t>533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BA3" w:rsidRDefault="00BB5BA3" w:rsidP="00E4172B">
      <w:pPr>
        <w:spacing w:after="0" w:line="240" w:lineRule="auto"/>
      </w:pPr>
      <w:r>
        <w:separator/>
      </w:r>
    </w:p>
  </w:footnote>
  <w:footnote w:type="continuationSeparator" w:id="0">
    <w:p w:rsidR="00BB5BA3" w:rsidRDefault="00BB5BA3" w:rsidP="00E4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7" w:type="dxa"/>
      <w:jc w:val="center"/>
      <w:tblLayout w:type="fixed"/>
      <w:tblLook w:val="01E0" w:firstRow="1" w:lastRow="1" w:firstColumn="1" w:lastColumn="1" w:noHBand="0" w:noVBand="0"/>
    </w:tblPr>
    <w:tblGrid>
      <w:gridCol w:w="1303"/>
      <w:gridCol w:w="6642"/>
      <w:gridCol w:w="1112"/>
    </w:tblGrid>
    <w:tr w:rsidR="00E4172B" w:rsidTr="00C069AD">
      <w:trPr>
        <w:trHeight w:val="1023"/>
        <w:jc w:val="center"/>
      </w:trPr>
      <w:tc>
        <w:tcPr>
          <w:tcW w:w="1303" w:type="dxa"/>
        </w:tcPr>
        <w:p w:rsidR="00E4172B" w:rsidRPr="003D1B09" w:rsidRDefault="00E4172B" w:rsidP="00C069AD">
          <w:pPr>
            <w:pStyle w:val="Corpodetexto31"/>
            <w:suppressLineNumbers/>
            <w:spacing w:line="360" w:lineRule="auto"/>
            <w:jc w:val="both"/>
            <w:rPr>
              <w:rFonts w:cs="Times New Roman"/>
            </w:rPr>
          </w:pPr>
          <w:r>
            <w:rPr>
              <w:rFonts w:cs="Times New Roman"/>
              <w:noProof/>
              <w:position w:val="-20"/>
              <w:lang w:eastAsia="pt-BR"/>
            </w:rPr>
            <w:drawing>
              <wp:inline distT="0" distB="0" distL="0" distR="0">
                <wp:extent cx="752475" cy="7524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2" w:type="dxa"/>
        </w:tcPr>
        <w:p w:rsidR="00E4172B" w:rsidRPr="003D1B09" w:rsidRDefault="00E4172B" w:rsidP="00C069AD">
          <w:pPr>
            <w:pStyle w:val="Corpodetexto31"/>
            <w:suppressLineNumbers/>
            <w:rPr>
              <w:rFonts w:cs="Times New Roman"/>
              <w:sz w:val="22"/>
              <w:szCs w:val="22"/>
            </w:rPr>
          </w:pPr>
        </w:p>
        <w:p w:rsidR="00E4172B" w:rsidRPr="003D1B09" w:rsidRDefault="00E4172B" w:rsidP="00C069AD">
          <w:pPr>
            <w:pStyle w:val="Corpodetexto31"/>
            <w:suppressLineNumbers/>
            <w:rPr>
              <w:b/>
              <w:sz w:val="22"/>
              <w:szCs w:val="22"/>
            </w:rPr>
          </w:pPr>
          <w:r w:rsidRPr="003D1B09">
            <w:rPr>
              <w:b/>
              <w:sz w:val="22"/>
              <w:szCs w:val="22"/>
            </w:rPr>
            <w:t>MINISTÉRIO DA EDUCAÇÃO</w:t>
          </w:r>
        </w:p>
        <w:p w:rsidR="00E4172B" w:rsidRPr="00C538E2" w:rsidRDefault="00E4172B" w:rsidP="00C069AD">
          <w:pPr>
            <w:pStyle w:val="Corpodetexto31"/>
            <w:suppressLineNumbers/>
            <w:rPr>
              <w:sz w:val="20"/>
              <w:szCs w:val="20"/>
            </w:rPr>
          </w:pPr>
          <w:r w:rsidRPr="00C538E2">
            <w:rPr>
              <w:sz w:val="20"/>
              <w:szCs w:val="20"/>
            </w:rPr>
            <w:t>FUNDAÇÃO UNIVERSIDADE FEDERAL DA GRANDE DOURADOS</w:t>
          </w:r>
        </w:p>
        <w:p w:rsidR="00E4172B" w:rsidRPr="00C538E2" w:rsidRDefault="00E4172B" w:rsidP="00C069AD">
          <w:pPr>
            <w:pStyle w:val="Corpodetexto31"/>
            <w:suppressLineNumbers/>
            <w:pBdr>
              <w:bottom w:val="single" w:sz="12" w:space="1" w:color="auto"/>
            </w:pBdr>
            <w:rPr>
              <w:sz w:val="20"/>
              <w:szCs w:val="20"/>
            </w:rPr>
          </w:pPr>
          <w:r w:rsidRPr="00C538E2">
            <w:rPr>
              <w:sz w:val="20"/>
              <w:szCs w:val="20"/>
            </w:rPr>
            <w:t>FACULDADE DE CIÊNCIAS BIOLÓGICAS E AMBIENTAIS</w:t>
          </w:r>
        </w:p>
        <w:p w:rsidR="00A9371D" w:rsidRPr="003D1B09" w:rsidRDefault="00A9371D" w:rsidP="00C069AD">
          <w:pPr>
            <w:pStyle w:val="Corpodetexto31"/>
            <w:suppressLineNumbers/>
            <w:pBdr>
              <w:bottom w:val="single" w:sz="12" w:space="1" w:color="auto"/>
            </w:pBdr>
            <w:rPr>
              <w:sz w:val="22"/>
              <w:szCs w:val="22"/>
            </w:rPr>
          </w:pPr>
          <w:r w:rsidRPr="00C538E2">
            <w:rPr>
              <w:sz w:val="20"/>
              <w:szCs w:val="20"/>
            </w:rPr>
            <w:t>CURSO DE GESTÃO AMBIENTAL</w:t>
          </w:r>
        </w:p>
        <w:p w:rsidR="00E4172B" w:rsidRPr="003D1B09" w:rsidRDefault="00EC7027" w:rsidP="00C069AD">
          <w:pPr>
            <w:pStyle w:val="Corpodetexto31"/>
            <w:suppressLineNumbers/>
            <w:rPr>
              <w:rFonts w:cs="Times New Roman"/>
            </w:rPr>
          </w:pPr>
          <w:r>
            <w:rPr>
              <w:rFonts w:cs="Times New Roman"/>
              <w:noProof/>
              <w:sz w:val="22"/>
              <w:szCs w:val="22"/>
              <w:lang w:eastAsia="pt-BR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>
                    <wp:simplePos x="0" y="0"/>
                    <wp:positionH relativeFrom="column">
                      <wp:posOffset>-62230</wp:posOffset>
                    </wp:positionH>
                    <wp:positionV relativeFrom="paragraph">
                      <wp:posOffset>67944</wp:posOffset>
                    </wp:positionV>
                    <wp:extent cx="4095750" cy="0"/>
                    <wp:effectExtent l="0" t="0" r="19050" b="19050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40957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CCFDD15" id="Line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5.35pt" to="317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"/>
                </w:pict>
              </mc:Fallback>
            </mc:AlternateContent>
          </w:r>
        </w:p>
      </w:tc>
      <w:tc>
        <w:tcPr>
          <w:tcW w:w="1112" w:type="dxa"/>
        </w:tcPr>
        <w:p w:rsidR="00E4172B" w:rsidRPr="003D1B09" w:rsidRDefault="00E4172B" w:rsidP="00C069AD">
          <w:pPr>
            <w:ind w:left="-108" w:right="-250"/>
            <w:rPr>
              <w:b/>
              <w:bCs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85800" cy="733425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172B" w:rsidRDefault="00E417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7B"/>
    <w:rsid w:val="000037AB"/>
    <w:rsid w:val="00117E4C"/>
    <w:rsid w:val="00124872"/>
    <w:rsid w:val="001915D8"/>
    <w:rsid w:val="0022079E"/>
    <w:rsid w:val="0022156A"/>
    <w:rsid w:val="002A71EA"/>
    <w:rsid w:val="00357DEB"/>
    <w:rsid w:val="0037117B"/>
    <w:rsid w:val="003C4543"/>
    <w:rsid w:val="003D1D19"/>
    <w:rsid w:val="003F3601"/>
    <w:rsid w:val="00430E6C"/>
    <w:rsid w:val="004A7C67"/>
    <w:rsid w:val="004E2844"/>
    <w:rsid w:val="005802E4"/>
    <w:rsid w:val="005A496E"/>
    <w:rsid w:val="005B36F2"/>
    <w:rsid w:val="005B5340"/>
    <w:rsid w:val="005C6BAB"/>
    <w:rsid w:val="005E3F7D"/>
    <w:rsid w:val="006017B6"/>
    <w:rsid w:val="006827C5"/>
    <w:rsid w:val="006A4E13"/>
    <w:rsid w:val="00764049"/>
    <w:rsid w:val="00775B3F"/>
    <w:rsid w:val="0078010E"/>
    <w:rsid w:val="007937D6"/>
    <w:rsid w:val="00801E67"/>
    <w:rsid w:val="00830568"/>
    <w:rsid w:val="00875AFE"/>
    <w:rsid w:val="008E7069"/>
    <w:rsid w:val="008F0B7F"/>
    <w:rsid w:val="00907E86"/>
    <w:rsid w:val="00922FE1"/>
    <w:rsid w:val="00934587"/>
    <w:rsid w:val="00965A09"/>
    <w:rsid w:val="009864BC"/>
    <w:rsid w:val="00A04108"/>
    <w:rsid w:val="00A70D8D"/>
    <w:rsid w:val="00A9371D"/>
    <w:rsid w:val="00AB57BD"/>
    <w:rsid w:val="00B51D78"/>
    <w:rsid w:val="00BB00F6"/>
    <w:rsid w:val="00BB5BA3"/>
    <w:rsid w:val="00C301E5"/>
    <w:rsid w:val="00C538E2"/>
    <w:rsid w:val="00CC2115"/>
    <w:rsid w:val="00CF2C6E"/>
    <w:rsid w:val="00D03CD3"/>
    <w:rsid w:val="00D1576F"/>
    <w:rsid w:val="00E141FD"/>
    <w:rsid w:val="00E2521E"/>
    <w:rsid w:val="00E4172B"/>
    <w:rsid w:val="00E64821"/>
    <w:rsid w:val="00EC7027"/>
    <w:rsid w:val="00F01C3A"/>
    <w:rsid w:val="00F51F1A"/>
    <w:rsid w:val="00FC3C6E"/>
    <w:rsid w:val="00FD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2ED7A-F171-4416-9975-10CBF64B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1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172B"/>
  </w:style>
  <w:style w:type="paragraph" w:styleId="Rodap">
    <w:name w:val="footer"/>
    <w:basedOn w:val="Normal"/>
    <w:link w:val="RodapChar"/>
    <w:uiPriority w:val="99"/>
    <w:unhideWhenUsed/>
    <w:rsid w:val="00E41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72B"/>
  </w:style>
  <w:style w:type="paragraph" w:customStyle="1" w:styleId="Corpodetexto31">
    <w:name w:val="Corpo de texto 31"/>
    <w:basedOn w:val="Normal"/>
    <w:rsid w:val="00E4172B"/>
    <w:pPr>
      <w:suppressAutoHyphens/>
      <w:spacing w:after="0" w:line="240" w:lineRule="auto"/>
      <w:jc w:val="center"/>
    </w:pPr>
    <w:rPr>
      <w:rFonts w:ascii="Tahoma" w:eastAsia="MS Mincho" w:hAnsi="Tahoma" w:cs="Tahoma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72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D5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</dc:creator>
  <cp:lastModifiedBy>Alessandra Fequetia Freitas</cp:lastModifiedBy>
  <cp:revision>8</cp:revision>
  <cp:lastPrinted>2014-05-06T20:08:00Z</cp:lastPrinted>
  <dcterms:created xsi:type="dcterms:W3CDTF">2018-02-15T17:09:00Z</dcterms:created>
  <dcterms:modified xsi:type="dcterms:W3CDTF">2018-07-09T15:13:00Z</dcterms:modified>
</cp:coreProperties>
</file>